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28A2E" w14:textId="77777777" w:rsidR="005266BA" w:rsidRDefault="005266BA" w:rsidP="005266BA">
      <w:pPr>
        <w:jc w:val="center"/>
        <w:rPr>
          <w:sz w:val="28"/>
          <w:lang w:val="en-US"/>
        </w:rPr>
      </w:pPr>
      <w:r>
        <w:rPr>
          <w:sz w:val="28"/>
          <w:lang w:val="en-US"/>
        </w:rPr>
        <w:t xml:space="preserve">INTERNATIONAL COMPETITION </w:t>
      </w:r>
    </w:p>
    <w:p w14:paraId="3C5BA907" w14:textId="77777777" w:rsidR="005266BA" w:rsidRPr="00A5341A" w:rsidRDefault="005266BA" w:rsidP="005266BA">
      <w:pPr>
        <w:jc w:val="center"/>
        <w:rPr>
          <w:sz w:val="28"/>
          <w:lang w:val="en-US"/>
        </w:rPr>
      </w:pPr>
      <w:r>
        <w:rPr>
          <w:sz w:val="28"/>
          <w:lang w:val="en-US"/>
        </w:rPr>
        <w:t xml:space="preserve">held among professors and students in the area of art and design of Saint-Petersburg and Belgrade </w:t>
      </w:r>
    </w:p>
    <w:p w14:paraId="237052BA" w14:textId="77777777" w:rsidR="005266BA" w:rsidRPr="00FE3541" w:rsidRDefault="005266BA" w:rsidP="005266BA">
      <w:pPr>
        <w:tabs>
          <w:tab w:val="left" w:pos="426"/>
        </w:tabs>
        <w:spacing w:line="240" w:lineRule="auto"/>
        <w:jc w:val="center"/>
        <w:outlineLvl w:val="0"/>
        <w:rPr>
          <w:b/>
          <w:bCs/>
          <w:sz w:val="28"/>
          <w:lang w:val="en-US"/>
        </w:rPr>
      </w:pPr>
      <w:r w:rsidRPr="00FE3541">
        <w:rPr>
          <w:b/>
          <w:bCs/>
          <w:sz w:val="28"/>
          <w:lang w:val="en-US"/>
        </w:rPr>
        <w:t>«Serbia and Russia»</w:t>
      </w:r>
    </w:p>
    <w:p w14:paraId="27227F11" w14:textId="77777777" w:rsidR="005266BA" w:rsidRDefault="005266BA" w:rsidP="005266BA">
      <w:pPr>
        <w:tabs>
          <w:tab w:val="left" w:pos="426"/>
        </w:tabs>
        <w:spacing w:line="240" w:lineRule="auto"/>
        <w:jc w:val="center"/>
        <w:outlineLvl w:val="0"/>
        <w:rPr>
          <w:sz w:val="28"/>
        </w:rPr>
      </w:pPr>
    </w:p>
    <w:p w14:paraId="71716C51" w14:textId="77777777" w:rsidR="005266BA" w:rsidRPr="00A5341A" w:rsidRDefault="005266BA" w:rsidP="005266BA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Application </w:t>
      </w:r>
    </w:p>
    <w:p w14:paraId="275541A9" w14:textId="77777777" w:rsidR="005266BA" w:rsidRDefault="005266BA" w:rsidP="005266BA">
      <w:pPr>
        <w:jc w:val="center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4"/>
        <w:gridCol w:w="5525"/>
      </w:tblGrid>
      <w:tr w:rsidR="005266BA" w14:paraId="7249FA87" w14:textId="77777777" w:rsidTr="00880DE0">
        <w:trPr>
          <w:trHeight w:val="318"/>
          <w:jc w:val="center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4A8F8" w14:textId="77777777" w:rsidR="005266BA" w:rsidRPr="00A5341A" w:rsidRDefault="005266BA" w:rsidP="00880DE0">
            <w:pPr>
              <w:spacing w:line="240" w:lineRule="auto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 xml:space="preserve">Name of participant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F92EAE3" w14:textId="77777777" w:rsidR="005266BA" w:rsidRDefault="005266BA" w:rsidP="00880DE0">
            <w:pPr>
              <w:spacing w:line="240" w:lineRule="auto"/>
              <w:ind w:firstLine="142"/>
            </w:pPr>
          </w:p>
        </w:tc>
      </w:tr>
      <w:tr w:rsidR="005266BA" w14:paraId="41C47DDA" w14:textId="77777777" w:rsidTr="00880DE0">
        <w:trPr>
          <w:trHeight w:val="318"/>
          <w:jc w:val="center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CF4D2" w14:textId="77777777" w:rsidR="005266BA" w:rsidRPr="00A5341A" w:rsidRDefault="005266BA" w:rsidP="00880DE0">
            <w:pPr>
              <w:spacing w:line="240" w:lineRule="auto"/>
              <w:rPr>
                <w:b/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Phone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0E8E5CB" w14:textId="77777777" w:rsidR="005266BA" w:rsidRDefault="005266BA" w:rsidP="00880DE0">
            <w:pPr>
              <w:spacing w:line="240" w:lineRule="auto"/>
              <w:ind w:firstLine="142"/>
            </w:pPr>
          </w:p>
        </w:tc>
      </w:tr>
      <w:tr w:rsidR="005266BA" w14:paraId="21352033" w14:textId="77777777" w:rsidTr="00880DE0">
        <w:trPr>
          <w:trHeight w:val="318"/>
          <w:jc w:val="center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CFD9F" w14:textId="77777777" w:rsidR="005266BA" w:rsidRPr="00A5341A" w:rsidRDefault="005266BA" w:rsidP="00880DE0">
            <w:pPr>
              <w:spacing w:line="240" w:lineRule="auto"/>
              <w:rPr>
                <w:b/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E-mail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53A860B" w14:textId="77777777" w:rsidR="005266BA" w:rsidRDefault="005266BA" w:rsidP="00880DE0">
            <w:pPr>
              <w:spacing w:line="240" w:lineRule="auto"/>
              <w:ind w:firstLine="142"/>
            </w:pPr>
          </w:p>
        </w:tc>
      </w:tr>
      <w:tr w:rsidR="005266BA" w14:paraId="7F274BDF" w14:textId="77777777" w:rsidTr="00880DE0">
        <w:trPr>
          <w:trHeight w:val="318"/>
          <w:jc w:val="center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113F4" w14:textId="77777777" w:rsidR="005266BA" w:rsidRPr="00A5341A" w:rsidRDefault="005266BA" w:rsidP="00880DE0">
            <w:pPr>
              <w:spacing w:line="240" w:lineRule="auto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Country, city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6073FCC" w14:textId="77777777" w:rsidR="005266BA" w:rsidRDefault="005266BA" w:rsidP="00880DE0">
            <w:pPr>
              <w:spacing w:line="240" w:lineRule="auto"/>
              <w:ind w:firstLine="142"/>
            </w:pPr>
          </w:p>
        </w:tc>
      </w:tr>
      <w:tr w:rsidR="005266BA" w:rsidRPr="00A5341A" w14:paraId="76B2A5E7" w14:textId="77777777" w:rsidTr="00880DE0">
        <w:trPr>
          <w:trHeight w:val="318"/>
          <w:jc w:val="center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6B741" w14:textId="77777777" w:rsidR="005266BA" w:rsidRPr="00A5341A" w:rsidRDefault="005266BA" w:rsidP="00880DE0">
            <w:pPr>
              <w:spacing w:line="240" w:lineRule="auto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 xml:space="preserve">Group </w:t>
            </w:r>
            <w:r w:rsidRPr="00A5341A">
              <w:rPr>
                <w:bCs/>
                <w:sz w:val="26"/>
                <w:lang w:val="en-US"/>
              </w:rPr>
              <w:t>(professor, student)</w:t>
            </w:r>
            <w:r>
              <w:rPr>
                <w:b/>
                <w:sz w:val="26"/>
                <w:lang w:val="en-US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E00FB3A" w14:textId="77777777" w:rsidR="005266BA" w:rsidRPr="00A5341A" w:rsidRDefault="005266BA" w:rsidP="00880DE0">
            <w:pPr>
              <w:spacing w:line="240" w:lineRule="auto"/>
              <w:ind w:firstLine="142"/>
              <w:rPr>
                <w:lang w:val="en-US"/>
              </w:rPr>
            </w:pPr>
          </w:p>
        </w:tc>
      </w:tr>
      <w:tr w:rsidR="005266BA" w:rsidRPr="00A5341A" w14:paraId="075BB5F9" w14:textId="77777777" w:rsidTr="00880DE0">
        <w:trPr>
          <w:trHeight w:val="1392"/>
          <w:jc w:val="center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373D9" w14:textId="77777777" w:rsidR="005266BA" w:rsidRPr="00FE3541" w:rsidRDefault="005266BA" w:rsidP="00880DE0">
            <w:pPr>
              <w:spacing w:line="240" w:lineRule="auto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For</w:t>
            </w:r>
            <w:r w:rsidRPr="00FE3541">
              <w:rPr>
                <w:sz w:val="26"/>
                <w:lang w:val="en-US"/>
              </w:rPr>
              <w:t xml:space="preserve"> </w:t>
            </w:r>
            <w:r>
              <w:rPr>
                <w:sz w:val="26"/>
                <w:lang w:val="en-US"/>
              </w:rPr>
              <w:t>professor</w:t>
            </w:r>
            <w:r w:rsidRPr="00FE3541">
              <w:rPr>
                <w:sz w:val="26"/>
                <w:lang w:val="en-US"/>
              </w:rPr>
              <w:t xml:space="preserve"> </w:t>
            </w:r>
          </w:p>
          <w:p w14:paraId="39D01915" w14:textId="77777777" w:rsidR="005266BA" w:rsidRPr="00A5341A" w:rsidRDefault="005266BA" w:rsidP="00880DE0">
            <w:pPr>
              <w:spacing w:line="240" w:lineRule="auto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Name of education institution</w:t>
            </w:r>
            <w:r w:rsidRPr="00A5341A">
              <w:rPr>
                <w:b/>
                <w:sz w:val="26"/>
                <w:lang w:val="en-US"/>
              </w:rPr>
              <w:t>,</w:t>
            </w:r>
          </w:p>
          <w:p w14:paraId="7F5F1EE1" w14:textId="77777777" w:rsidR="005266BA" w:rsidRPr="00A5341A" w:rsidRDefault="005266BA" w:rsidP="00880DE0">
            <w:pPr>
              <w:spacing w:line="240" w:lineRule="auto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Name of department, position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F309F49" w14:textId="77777777" w:rsidR="005266BA" w:rsidRPr="00A5341A" w:rsidRDefault="005266BA" w:rsidP="00880DE0">
            <w:pPr>
              <w:spacing w:line="240" w:lineRule="auto"/>
              <w:ind w:firstLine="142"/>
              <w:rPr>
                <w:lang w:val="en-US"/>
              </w:rPr>
            </w:pPr>
          </w:p>
        </w:tc>
      </w:tr>
      <w:tr w:rsidR="005266BA" w14:paraId="289AC1B5" w14:textId="77777777" w:rsidTr="00880DE0">
        <w:trPr>
          <w:trHeight w:val="682"/>
          <w:jc w:val="center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0CE12" w14:textId="77777777" w:rsidR="005266BA" w:rsidRPr="00634FBC" w:rsidRDefault="005266BA" w:rsidP="00880DE0">
            <w:pPr>
              <w:spacing w:line="240" w:lineRule="auto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For student </w:t>
            </w:r>
          </w:p>
          <w:p w14:paraId="70CE86B7" w14:textId="77777777" w:rsidR="005266BA" w:rsidRPr="00A5341A" w:rsidRDefault="005266BA" w:rsidP="00880DE0">
            <w:pPr>
              <w:spacing w:line="240" w:lineRule="auto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Name of education institution</w:t>
            </w:r>
            <w:r w:rsidRPr="00A5341A">
              <w:rPr>
                <w:b/>
                <w:sz w:val="26"/>
                <w:lang w:val="en-US"/>
              </w:rPr>
              <w:t>,</w:t>
            </w:r>
          </w:p>
          <w:p w14:paraId="3E131630" w14:textId="77777777" w:rsidR="005266BA" w:rsidRPr="00634FBC" w:rsidRDefault="005266BA" w:rsidP="00880DE0">
            <w:pPr>
              <w:spacing w:line="240" w:lineRule="auto"/>
              <w:rPr>
                <w:bCs/>
                <w:sz w:val="26"/>
              </w:rPr>
            </w:pPr>
            <w:r w:rsidRPr="00634FBC">
              <w:rPr>
                <w:bCs/>
                <w:sz w:val="26"/>
                <w:lang w:val="en-US"/>
              </w:rPr>
              <w:t xml:space="preserve">Department, year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D470514" w14:textId="77777777" w:rsidR="005266BA" w:rsidRDefault="005266BA" w:rsidP="00880DE0">
            <w:pPr>
              <w:spacing w:line="240" w:lineRule="auto"/>
              <w:ind w:firstLine="142"/>
            </w:pPr>
          </w:p>
        </w:tc>
      </w:tr>
      <w:tr w:rsidR="005266BA" w:rsidRPr="009075F8" w14:paraId="086BAD62" w14:textId="77777777" w:rsidTr="00880DE0">
        <w:trPr>
          <w:trHeight w:val="318"/>
          <w:jc w:val="center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616E4" w14:textId="77777777" w:rsidR="005266BA" w:rsidRPr="00634FBC" w:rsidRDefault="005266BA" w:rsidP="00880DE0">
            <w:pPr>
              <w:spacing w:line="240" w:lineRule="auto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For student </w:t>
            </w:r>
          </w:p>
          <w:p w14:paraId="08A91661" w14:textId="77777777" w:rsidR="005266BA" w:rsidRPr="00634FBC" w:rsidRDefault="005266BA" w:rsidP="00880DE0">
            <w:pPr>
              <w:spacing w:line="240" w:lineRule="auto"/>
              <w:rPr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 xml:space="preserve">Name of professor </w:t>
            </w:r>
            <w:r w:rsidRPr="00634FBC">
              <w:rPr>
                <w:sz w:val="26"/>
                <w:lang w:val="en-US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9CC29C7" w14:textId="77777777" w:rsidR="005266BA" w:rsidRPr="00634FBC" w:rsidRDefault="005266BA" w:rsidP="00880DE0">
            <w:pPr>
              <w:spacing w:line="240" w:lineRule="auto"/>
              <w:ind w:firstLine="142"/>
              <w:rPr>
                <w:lang w:val="en-US"/>
              </w:rPr>
            </w:pPr>
          </w:p>
        </w:tc>
      </w:tr>
      <w:tr w:rsidR="005266BA" w14:paraId="1C11BDB6" w14:textId="77777777" w:rsidTr="00880DE0">
        <w:trPr>
          <w:trHeight w:val="16"/>
          <w:jc w:val="center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74645" w14:textId="77777777" w:rsidR="005266BA" w:rsidRPr="00634FBC" w:rsidRDefault="005266BA" w:rsidP="00880DE0">
            <w:pPr>
              <w:spacing w:line="240" w:lineRule="auto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Category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47F8B5A" w14:textId="77777777" w:rsidR="005266BA" w:rsidRDefault="005266BA" w:rsidP="00880DE0">
            <w:pPr>
              <w:spacing w:line="240" w:lineRule="auto"/>
              <w:ind w:firstLine="142"/>
            </w:pPr>
          </w:p>
        </w:tc>
      </w:tr>
      <w:tr w:rsidR="005266BA" w14:paraId="2478CEE0" w14:textId="77777777" w:rsidTr="00880DE0">
        <w:trPr>
          <w:trHeight w:val="357"/>
          <w:jc w:val="center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7A390" w14:textId="77777777" w:rsidR="005266BA" w:rsidRPr="00634FBC" w:rsidRDefault="005266BA" w:rsidP="00880DE0">
            <w:pPr>
              <w:spacing w:line="240" w:lineRule="auto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Name of work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D3AD136" w14:textId="77777777" w:rsidR="005266BA" w:rsidRDefault="005266BA" w:rsidP="00880DE0">
            <w:pPr>
              <w:spacing w:line="240" w:lineRule="auto"/>
              <w:ind w:firstLine="142"/>
            </w:pPr>
          </w:p>
        </w:tc>
      </w:tr>
      <w:tr w:rsidR="005266BA" w14:paraId="22C2D1B6" w14:textId="77777777" w:rsidTr="00880DE0">
        <w:trPr>
          <w:trHeight w:val="335"/>
          <w:jc w:val="center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51B13" w14:textId="77777777" w:rsidR="005266BA" w:rsidRPr="00634FBC" w:rsidRDefault="005266BA" w:rsidP="00880DE0">
            <w:pPr>
              <w:spacing w:line="240" w:lineRule="auto"/>
              <w:rPr>
                <w:sz w:val="26"/>
                <w:lang w:val="en-US"/>
              </w:rPr>
            </w:pPr>
            <w:r w:rsidRPr="00634FBC">
              <w:rPr>
                <w:sz w:val="26"/>
                <w:lang w:val="en-US"/>
              </w:rPr>
              <w:t>year of creation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E0C8E7A" w14:textId="77777777" w:rsidR="005266BA" w:rsidRDefault="005266BA" w:rsidP="00880DE0">
            <w:pPr>
              <w:spacing w:line="240" w:lineRule="auto"/>
              <w:ind w:firstLine="142"/>
            </w:pPr>
          </w:p>
        </w:tc>
      </w:tr>
      <w:tr w:rsidR="005266BA" w14:paraId="3E4CB18B" w14:textId="77777777" w:rsidTr="00880DE0">
        <w:trPr>
          <w:trHeight w:val="328"/>
          <w:jc w:val="center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40278" w14:textId="77777777" w:rsidR="005266BA" w:rsidRPr="00634FBC" w:rsidRDefault="005266BA" w:rsidP="00880DE0">
            <w:pPr>
              <w:spacing w:line="240" w:lineRule="auto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Method/</w:t>
            </w:r>
            <w:r w:rsidRPr="00634FBC">
              <w:rPr>
                <w:sz w:val="26"/>
                <w:lang w:val="en-US"/>
              </w:rPr>
              <w:t>technique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A0F76C7" w14:textId="77777777" w:rsidR="005266BA" w:rsidRDefault="005266BA" w:rsidP="00880DE0">
            <w:pPr>
              <w:spacing w:line="240" w:lineRule="auto"/>
              <w:ind w:firstLine="142"/>
            </w:pPr>
          </w:p>
        </w:tc>
      </w:tr>
    </w:tbl>
    <w:p w14:paraId="7F9E51E5" w14:textId="77777777" w:rsidR="00C31EAB" w:rsidRDefault="00C31EAB"/>
    <w:sectPr w:rsidR="00C31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BA"/>
    <w:rsid w:val="005266BA"/>
    <w:rsid w:val="00694B05"/>
    <w:rsid w:val="0093104C"/>
    <w:rsid w:val="00C3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83375"/>
  <w15:chartTrackingRefBased/>
  <w15:docId w15:val="{BEF36E7D-C2B9-4570-9E25-75D24515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6BA"/>
    <w:pPr>
      <w:spacing w:after="0" w:line="240" w:lineRule="atLeast"/>
    </w:pPr>
    <w:rPr>
      <w:rFonts w:ascii="Times New Roman" w:eastAsia="Times New Roman" w:hAnsi="Times New Roman" w:cs="Times New Roman"/>
      <w:color w:val="000000"/>
      <w:sz w:val="24"/>
      <w:szCs w:val="20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Олеговна Васильева</dc:creator>
  <cp:keywords/>
  <dc:description/>
  <cp:lastModifiedBy>Виктория Олеговна Васильева</cp:lastModifiedBy>
  <cp:revision>1</cp:revision>
  <dcterms:created xsi:type="dcterms:W3CDTF">2025-09-10T07:44:00Z</dcterms:created>
  <dcterms:modified xsi:type="dcterms:W3CDTF">2025-09-10T07:44:00Z</dcterms:modified>
</cp:coreProperties>
</file>